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4F" w:rsidRPr="00F50C8F" w:rsidRDefault="0087384F" w:rsidP="00983865">
      <w:pPr>
        <w:tabs>
          <w:tab w:val="left" w:pos="567"/>
        </w:tabs>
        <w:spacing w:before="100" w:beforeAutospacing="1" w:after="100" w:afterAutospacing="1"/>
        <w:rPr>
          <w:rFonts w:cs="Arial"/>
          <w:b/>
          <w:sz w:val="18"/>
          <w:szCs w:val="18"/>
        </w:rPr>
      </w:pPr>
    </w:p>
    <w:p w:rsidR="00746682" w:rsidRPr="00F50C8F" w:rsidRDefault="00983865" w:rsidP="00983865">
      <w:pPr>
        <w:tabs>
          <w:tab w:val="left" w:pos="567"/>
        </w:tabs>
        <w:spacing w:after="100" w:afterAutospacing="1"/>
        <w:jc w:val="center"/>
        <w:rPr>
          <w:rFonts w:cs="Arial"/>
          <w:b/>
          <w:sz w:val="40"/>
          <w:szCs w:val="52"/>
        </w:rPr>
      </w:pPr>
      <w:r w:rsidRPr="00F50C8F">
        <w:rPr>
          <w:rFonts w:cs="Arial"/>
          <w:b/>
          <w:sz w:val="40"/>
          <w:szCs w:val="52"/>
        </w:rPr>
        <w:t xml:space="preserve">ANTRAG </w:t>
      </w:r>
      <w:r w:rsidR="00FC4C23" w:rsidRPr="00F50C8F">
        <w:rPr>
          <w:rFonts w:cs="Arial"/>
          <w:b/>
          <w:sz w:val="40"/>
          <w:szCs w:val="52"/>
        </w:rPr>
        <w:t xml:space="preserve">Qualitätssiegel </w:t>
      </w:r>
      <w:r w:rsidR="001719D3" w:rsidRPr="00F50C8F">
        <w:rPr>
          <w:rFonts w:cs="Arial"/>
          <w:b/>
          <w:sz w:val="40"/>
          <w:szCs w:val="52"/>
        </w:rPr>
        <w:t>Holzenergie Schweiz</w:t>
      </w:r>
    </w:p>
    <w:p w:rsidR="00FC4C23" w:rsidRPr="00F50C8F" w:rsidRDefault="00FC4C23" w:rsidP="00983865">
      <w:pPr>
        <w:tabs>
          <w:tab w:val="left" w:pos="567"/>
        </w:tabs>
        <w:spacing w:before="100" w:beforeAutospacing="1" w:after="100" w:afterAutospacing="1"/>
        <w:jc w:val="center"/>
        <w:rPr>
          <w:rFonts w:cs="Arial"/>
          <w:b/>
          <w:sz w:val="28"/>
          <w:szCs w:val="28"/>
        </w:rPr>
      </w:pPr>
      <w:r w:rsidRPr="00F50C8F">
        <w:rPr>
          <w:rFonts w:cs="Arial"/>
          <w:b/>
          <w:sz w:val="28"/>
          <w:szCs w:val="28"/>
        </w:rPr>
        <w:t>Holz</w:t>
      </w:r>
      <w:r w:rsidR="00140019" w:rsidRPr="00F50C8F">
        <w:rPr>
          <w:rFonts w:cs="Arial"/>
          <w:b/>
          <w:sz w:val="28"/>
          <w:szCs w:val="28"/>
        </w:rPr>
        <w:t>heizungen</w:t>
      </w:r>
      <w:r w:rsidRPr="00F50C8F">
        <w:rPr>
          <w:rFonts w:cs="Arial"/>
          <w:b/>
          <w:sz w:val="28"/>
          <w:szCs w:val="28"/>
        </w:rPr>
        <w:t xml:space="preserve"> im Wohnbereich</w:t>
      </w:r>
      <w:r w:rsidR="00E71855" w:rsidRPr="00F50C8F">
        <w:rPr>
          <w:rFonts w:cs="Arial"/>
          <w:b/>
          <w:sz w:val="28"/>
          <w:szCs w:val="28"/>
        </w:rPr>
        <w:t xml:space="preserve"> und Holzheizkessel</w:t>
      </w:r>
    </w:p>
    <w:p w:rsidR="005A627B" w:rsidRPr="00F50C8F" w:rsidRDefault="005A627B" w:rsidP="005A627B">
      <w:pPr>
        <w:tabs>
          <w:tab w:val="left" w:pos="567"/>
        </w:tabs>
        <w:spacing w:before="100" w:beforeAutospacing="1" w:after="100" w:afterAutospacing="1"/>
        <w:jc w:val="center"/>
        <w:rPr>
          <w:rFonts w:cs="Arial"/>
          <w:sz w:val="28"/>
          <w:szCs w:val="28"/>
        </w:rPr>
      </w:pPr>
    </w:p>
    <w:tbl>
      <w:tblPr>
        <w:tblW w:w="932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2"/>
        <w:gridCol w:w="851"/>
        <w:gridCol w:w="1500"/>
        <w:gridCol w:w="3969"/>
      </w:tblGrid>
      <w:tr w:rsidR="00983865" w:rsidRPr="00F50C8F" w:rsidTr="000B0E09"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983865" w:rsidRPr="00F50C8F" w:rsidRDefault="0014395D" w:rsidP="00E92DE8">
            <w:pPr>
              <w:spacing w:after="60"/>
              <w:rPr>
                <w:rFonts w:cs="Arial"/>
                <w:b/>
                <w:sz w:val="22"/>
                <w:szCs w:val="18"/>
              </w:rPr>
            </w:pPr>
            <w:sdt>
              <w:sdtPr>
                <w:rPr>
                  <w:rFonts w:cs="Arial"/>
                  <w:b/>
                  <w:sz w:val="22"/>
                  <w:szCs w:val="18"/>
                </w:rPr>
                <w:id w:val="20884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D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Zertifikat neu</w:t>
            </w:r>
          </w:p>
          <w:p w:rsidR="00983865" w:rsidRPr="00F50C8F" w:rsidRDefault="00983865" w:rsidP="00E92DE8">
            <w:pPr>
              <w:spacing w:after="60"/>
              <w:rPr>
                <w:rFonts w:cs="Arial"/>
                <w:sz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3865" w:rsidRPr="00F50C8F" w:rsidRDefault="00983865" w:rsidP="00E92DE8">
            <w:pPr>
              <w:spacing w:after="60"/>
              <w:rPr>
                <w:rFonts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983865" w:rsidRPr="00F50C8F" w:rsidRDefault="00983865" w:rsidP="00E92DE8">
            <w:pPr>
              <w:spacing w:after="60"/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83865" w:rsidRPr="00F50C8F" w:rsidRDefault="00983865" w:rsidP="00E92DE8">
            <w:pPr>
              <w:spacing w:after="60"/>
              <w:rPr>
                <w:rFonts w:cs="Arial"/>
              </w:rPr>
            </w:pPr>
          </w:p>
        </w:tc>
      </w:tr>
      <w:tr w:rsidR="00983865" w:rsidRPr="00F50C8F" w:rsidTr="000B0E09"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865" w:rsidRPr="00F50C8F" w:rsidRDefault="0014395D" w:rsidP="00E92DE8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b/>
                  <w:sz w:val="22"/>
                  <w:szCs w:val="18"/>
                </w:rPr>
                <w:id w:val="104733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3F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Zertifikatserweiterung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865" w:rsidRPr="00F50C8F" w:rsidRDefault="00983865" w:rsidP="00E92DE8">
            <w:pPr>
              <w:spacing w:before="60" w:after="60"/>
              <w:rPr>
                <w:rFonts w:cs="Arial"/>
                <w:b/>
              </w:rPr>
            </w:pPr>
            <w:r w:rsidRPr="00F50C8F">
              <w:rPr>
                <w:rFonts w:cs="Arial"/>
                <w:b/>
              </w:rPr>
              <w:t>QS-Nr.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pacing w:val="1"/>
                <w:sz w:val="18"/>
                <w:szCs w:val="18"/>
              </w:rPr>
              <w:id w:val="-164471981"/>
              <w:placeholder>
                <w:docPart w:val="DefaultPlaceholder_-1854013440"/>
              </w:placeholder>
            </w:sdtPr>
            <w:sdtEndPr/>
            <w:sdtContent>
              <w:p w:rsidR="00983865" w:rsidRPr="00BE193F" w:rsidRDefault="00BE193F" w:rsidP="00E92DE8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BE193F">
                  <w:rPr>
                    <w:rFonts w:cs="Arial"/>
                    <w:spacing w:val="1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865" w:rsidRPr="00F50C8F" w:rsidRDefault="0014395D" w:rsidP="00E92DE8">
            <w:pPr>
              <w:spacing w:before="60" w:after="60"/>
              <w:ind w:left="284" w:hanging="284"/>
              <w:rPr>
                <w:rFonts w:cs="Arial"/>
                <w:b/>
                <w:sz w:val="22"/>
                <w:szCs w:val="18"/>
              </w:rPr>
            </w:pPr>
            <w:sdt>
              <w:sdtPr>
                <w:rPr>
                  <w:rFonts w:cs="Arial"/>
                  <w:b/>
                  <w:sz w:val="22"/>
                  <w:szCs w:val="18"/>
                </w:rPr>
                <w:id w:val="9442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3F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</w:t>
            </w:r>
            <w:r w:rsidR="004D2695" w:rsidRPr="00F50C8F">
              <w:rPr>
                <w:rFonts w:cs="Arial"/>
                <w:sz w:val="22"/>
                <w:szCs w:val="18"/>
              </w:rPr>
              <w:t>Prüfbericht</w:t>
            </w:r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bestehend</w:t>
            </w:r>
          </w:p>
          <w:p w:rsidR="00983865" w:rsidRPr="00F50C8F" w:rsidRDefault="0014395D" w:rsidP="004D2695">
            <w:pPr>
              <w:spacing w:before="60" w:after="60"/>
              <w:ind w:left="284" w:hanging="284"/>
              <w:rPr>
                <w:rFonts w:cs="Arial"/>
                <w:b/>
                <w:sz w:val="22"/>
                <w:szCs w:val="18"/>
              </w:rPr>
            </w:pPr>
            <w:sdt>
              <w:sdtPr>
                <w:rPr>
                  <w:rFonts w:cs="Arial"/>
                  <w:b/>
                  <w:sz w:val="22"/>
                  <w:szCs w:val="18"/>
                </w:rPr>
                <w:id w:val="-17493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3F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</w:t>
            </w:r>
            <w:r w:rsidR="004D2695" w:rsidRPr="00F50C8F">
              <w:rPr>
                <w:rFonts w:cs="Arial"/>
                <w:sz w:val="22"/>
                <w:szCs w:val="18"/>
              </w:rPr>
              <w:t>Prüfbericht</w:t>
            </w:r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NEU</w:t>
            </w:r>
          </w:p>
        </w:tc>
      </w:tr>
      <w:tr w:rsidR="00983865" w:rsidRPr="00F50C8F" w:rsidTr="000B0E09"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865" w:rsidRPr="00F50C8F" w:rsidRDefault="0014395D" w:rsidP="00E92DE8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b/>
                  <w:sz w:val="22"/>
                  <w:szCs w:val="18"/>
                </w:rPr>
                <w:id w:val="-210965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3F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Zertifikatsverlängerung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865" w:rsidRPr="00F50C8F" w:rsidRDefault="00983865" w:rsidP="00E92DE8">
            <w:pPr>
              <w:spacing w:before="60" w:after="60"/>
              <w:rPr>
                <w:rFonts w:cs="Arial"/>
                <w:b/>
              </w:rPr>
            </w:pPr>
            <w:r w:rsidRPr="00F50C8F">
              <w:rPr>
                <w:rFonts w:cs="Arial"/>
                <w:b/>
              </w:rPr>
              <w:t>QS-Nr.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pacing w:val="1"/>
                <w:sz w:val="18"/>
                <w:szCs w:val="18"/>
              </w:rPr>
              <w:id w:val="-721288035"/>
              <w:placeholder>
                <w:docPart w:val="DefaultPlaceholder_-1854013440"/>
              </w:placeholder>
            </w:sdtPr>
            <w:sdtEndPr/>
            <w:sdtContent>
              <w:p w:rsidR="00983865" w:rsidRPr="00BE193F" w:rsidRDefault="00BE193F" w:rsidP="00E92DE8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BE193F">
                  <w:rPr>
                    <w:rFonts w:cs="Arial"/>
                    <w:spacing w:val="1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865" w:rsidRPr="00F50C8F" w:rsidRDefault="0014395D" w:rsidP="00E92DE8">
            <w:pPr>
              <w:spacing w:before="60" w:after="60"/>
              <w:ind w:left="284" w:hanging="284"/>
              <w:rPr>
                <w:rFonts w:cs="Arial"/>
                <w:b/>
                <w:sz w:val="22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9669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3F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D83DF4">
              <w:rPr>
                <w:rFonts w:cs="Arial"/>
                <w:sz w:val="22"/>
                <w:szCs w:val="18"/>
              </w:rPr>
              <w:t xml:space="preserve"> </w:t>
            </w:r>
            <w:r w:rsidR="004D2695" w:rsidRPr="00F50C8F">
              <w:rPr>
                <w:rFonts w:cs="Arial"/>
                <w:sz w:val="22"/>
                <w:szCs w:val="18"/>
              </w:rPr>
              <w:t>Prüfbericht</w:t>
            </w:r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bestehend</w:t>
            </w:r>
          </w:p>
          <w:p w:rsidR="00983865" w:rsidRPr="00F50C8F" w:rsidRDefault="0014395D" w:rsidP="004D2695">
            <w:pPr>
              <w:spacing w:before="60" w:after="60"/>
              <w:ind w:left="284" w:hanging="284"/>
              <w:rPr>
                <w:rFonts w:cs="Arial"/>
                <w:b/>
                <w:sz w:val="22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0633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3F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D83DF4">
              <w:rPr>
                <w:rFonts w:cs="Arial"/>
                <w:sz w:val="22"/>
                <w:szCs w:val="18"/>
              </w:rPr>
              <w:t xml:space="preserve"> </w:t>
            </w:r>
            <w:r w:rsidR="004D2695" w:rsidRPr="00F50C8F">
              <w:rPr>
                <w:rFonts w:cs="Arial"/>
                <w:sz w:val="22"/>
                <w:szCs w:val="18"/>
              </w:rPr>
              <w:t>Prüfbericht</w:t>
            </w:r>
            <w:r w:rsidR="00983865" w:rsidRPr="00F50C8F">
              <w:rPr>
                <w:rFonts w:cs="Arial"/>
                <w:b/>
                <w:sz w:val="22"/>
                <w:szCs w:val="18"/>
              </w:rPr>
              <w:t xml:space="preserve"> NEU</w:t>
            </w:r>
          </w:p>
        </w:tc>
      </w:tr>
    </w:tbl>
    <w:p w:rsidR="00E450C7" w:rsidRPr="00F50C8F" w:rsidRDefault="00E450C7" w:rsidP="003B15C2">
      <w:pPr>
        <w:rPr>
          <w:rFonts w:cs="Arial"/>
        </w:rPr>
      </w:pPr>
    </w:p>
    <w:tbl>
      <w:tblPr>
        <w:tblW w:w="9321" w:type="dxa"/>
        <w:tblInd w:w="-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5"/>
        <w:gridCol w:w="3456"/>
        <w:gridCol w:w="2410"/>
      </w:tblGrid>
      <w:tr w:rsidR="003B15C2" w:rsidRPr="00F50C8F" w:rsidTr="000B0E09">
        <w:tc>
          <w:tcPr>
            <w:tcW w:w="3442" w:type="dxa"/>
          </w:tcPr>
          <w:p w:rsidR="003B15C2" w:rsidRPr="00F50C8F" w:rsidRDefault="003B15C2" w:rsidP="003B0D8C">
            <w:pPr>
              <w:rPr>
                <w:rFonts w:cs="Arial"/>
                <w:b/>
                <w:sz w:val="22"/>
                <w:szCs w:val="22"/>
              </w:rPr>
            </w:pPr>
            <w:r w:rsidRPr="00F50C8F">
              <w:rPr>
                <w:rFonts w:cs="Arial"/>
                <w:b/>
                <w:sz w:val="22"/>
                <w:szCs w:val="22"/>
              </w:rPr>
              <w:t>Baureihe</w:t>
            </w:r>
          </w:p>
        </w:tc>
        <w:tc>
          <w:tcPr>
            <w:tcW w:w="3442" w:type="dxa"/>
          </w:tcPr>
          <w:p w:rsidR="003B15C2" w:rsidRPr="00F50C8F" w:rsidRDefault="003B15C2" w:rsidP="003B0D8C">
            <w:pPr>
              <w:rPr>
                <w:rFonts w:cs="Arial"/>
                <w:b/>
                <w:sz w:val="22"/>
                <w:szCs w:val="22"/>
              </w:rPr>
            </w:pPr>
            <w:r w:rsidRPr="00F50C8F">
              <w:rPr>
                <w:rFonts w:cs="Arial"/>
                <w:b/>
                <w:sz w:val="22"/>
                <w:szCs w:val="22"/>
              </w:rPr>
              <w:t>Kesseltypen</w:t>
            </w:r>
          </w:p>
        </w:tc>
        <w:tc>
          <w:tcPr>
            <w:tcW w:w="2400" w:type="dxa"/>
          </w:tcPr>
          <w:p w:rsidR="003B15C2" w:rsidRPr="00F50C8F" w:rsidRDefault="003B15C2" w:rsidP="00983865">
            <w:pPr>
              <w:rPr>
                <w:rFonts w:cs="Arial"/>
                <w:b/>
                <w:sz w:val="22"/>
                <w:szCs w:val="22"/>
              </w:rPr>
            </w:pPr>
            <w:r w:rsidRPr="00F50C8F">
              <w:rPr>
                <w:rFonts w:cs="Arial"/>
                <w:b/>
                <w:sz w:val="22"/>
                <w:szCs w:val="22"/>
              </w:rPr>
              <w:t>Nennwärmeleistung</w:t>
            </w:r>
          </w:p>
          <w:p w:rsidR="003B15C2" w:rsidRPr="00F50C8F" w:rsidRDefault="003B15C2" w:rsidP="00983865">
            <w:pPr>
              <w:rPr>
                <w:rFonts w:cs="Arial"/>
                <w:b/>
                <w:spacing w:val="-20"/>
                <w:sz w:val="22"/>
                <w:szCs w:val="22"/>
              </w:rPr>
            </w:pPr>
            <w:r w:rsidRPr="00F50C8F">
              <w:rPr>
                <w:rFonts w:cs="Arial"/>
                <w:b/>
                <w:spacing w:val="-20"/>
                <w:sz w:val="22"/>
                <w:szCs w:val="22"/>
              </w:rPr>
              <w:t>bzw.</w:t>
            </w:r>
            <w:r w:rsidR="00983865" w:rsidRPr="00F50C8F">
              <w:rPr>
                <w:rFonts w:cs="Arial"/>
                <w:b/>
                <w:spacing w:val="-20"/>
                <w:sz w:val="22"/>
                <w:szCs w:val="22"/>
              </w:rPr>
              <w:t xml:space="preserve"> </w:t>
            </w:r>
            <w:r w:rsidRPr="00F50C8F">
              <w:rPr>
                <w:rFonts w:cs="Arial"/>
                <w:b/>
                <w:spacing w:val="-20"/>
                <w:sz w:val="22"/>
                <w:szCs w:val="22"/>
              </w:rPr>
              <w:t>Leistungsbereich</w:t>
            </w:r>
          </w:p>
          <w:p w:rsidR="003B15C2" w:rsidRPr="00F50C8F" w:rsidRDefault="003B15C2" w:rsidP="003B0D8C">
            <w:pPr>
              <w:rPr>
                <w:rFonts w:cs="Arial"/>
                <w:b/>
                <w:sz w:val="16"/>
                <w:szCs w:val="16"/>
              </w:rPr>
            </w:pPr>
            <w:r w:rsidRPr="00F50C8F">
              <w:rPr>
                <w:rFonts w:cs="Arial"/>
                <w:b/>
                <w:sz w:val="16"/>
                <w:szCs w:val="16"/>
              </w:rPr>
              <w:t>(gemäss techn. Unterlagen)</w:t>
            </w:r>
          </w:p>
        </w:tc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-2026089179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1094322216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1840034892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sdt>
                <w:sdtPr>
                  <w:rPr>
                    <w:rFonts w:cs="Arial"/>
                    <w:sz w:val="18"/>
                    <w:szCs w:val="18"/>
                    <w:lang w:val="it-CH"/>
                  </w:rPr>
                  <w:id w:val="776299316"/>
                  <w:placeholder>
                    <w:docPart w:val="DefaultPlaceholder_-1854013440"/>
                  </w:placeholder>
                </w:sdtPr>
                <w:sdtEndPr/>
                <w:sdtContent>
                  <w:p w:rsidR="003B15C2" w:rsidRPr="00BE193F" w:rsidRDefault="00BE193F" w:rsidP="003B0D8C">
                    <w:pPr>
                      <w:rPr>
                        <w:rFonts w:cs="Arial"/>
                        <w:sz w:val="18"/>
                        <w:szCs w:val="18"/>
                        <w:lang w:val="it-CH"/>
                      </w:rPr>
                    </w:pPr>
                    <w:r w:rsidRPr="00BE193F">
                      <w:rPr>
                        <w:rFonts w:cs="Arial"/>
                        <w:sz w:val="18"/>
                        <w:szCs w:val="18"/>
                        <w:lang w:val="it-CH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724878459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1976022673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550899257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1298721825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880607345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535352541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-1570108485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1128821095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944196793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-1581209298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529259087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1263761886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-1418708178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1052587204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566073891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sdt>
                <w:sdtPr>
                  <w:rPr>
                    <w:rFonts w:cs="Arial"/>
                    <w:sz w:val="18"/>
                    <w:szCs w:val="18"/>
                    <w:lang w:val="it-CH"/>
                  </w:rPr>
                  <w:id w:val="-1808233926"/>
                  <w:placeholder>
                    <w:docPart w:val="DefaultPlaceholder_-1854013440"/>
                  </w:placeholder>
                </w:sdtPr>
                <w:sdtEndPr/>
                <w:sdtContent>
                  <w:p w:rsidR="003B15C2" w:rsidRPr="00BE193F" w:rsidRDefault="00BE193F" w:rsidP="003B0D8C">
                    <w:pPr>
                      <w:rPr>
                        <w:rFonts w:cs="Arial"/>
                        <w:sz w:val="18"/>
                        <w:szCs w:val="18"/>
                        <w:lang w:val="it-CH"/>
                      </w:rPr>
                    </w:pPr>
                    <w:r w:rsidRPr="00BE193F">
                      <w:rPr>
                        <w:rFonts w:cs="Arial"/>
                        <w:sz w:val="18"/>
                        <w:szCs w:val="18"/>
                        <w:lang w:val="it-CH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403264124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1584983328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805431838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871422661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2010096892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406073352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  <w:tr w:rsidR="003B15C2" w:rsidRPr="00F50C8F" w:rsidTr="000B0E09">
        <w:sdt>
          <w:sdtPr>
            <w:rPr>
              <w:rFonts w:cs="Arial"/>
              <w:sz w:val="18"/>
              <w:szCs w:val="18"/>
              <w:lang w:val="it-CH"/>
            </w:rPr>
            <w:id w:val="-940531888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996110424"/>
            <w:placeholder>
              <w:docPart w:val="DefaultPlaceholder_-1854013440"/>
            </w:placeholder>
          </w:sdtPr>
          <w:sdtEndPr/>
          <w:sdtContent>
            <w:tc>
              <w:tcPr>
                <w:tcW w:w="3442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lang w:val="it-CH"/>
            </w:rPr>
            <w:id w:val="-667787307"/>
            <w:placeholder>
              <w:docPart w:val="DefaultPlaceholder_-1854013440"/>
            </w:placeholder>
          </w:sdtPr>
          <w:sdtEndPr/>
          <w:sdtContent>
            <w:tc>
              <w:tcPr>
                <w:tcW w:w="2400" w:type="dxa"/>
                <w:tcMar>
                  <w:top w:w="45" w:type="dxa"/>
                  <w:bottom w:w="45" w:type="dxa"/>
                </w:tcMar>
              </w:tcPr>
              <w:p w:rsidR="003B15C2" w:rsidRPr="00BE193F" w:rsidRDefault="00BE193F" w:rsidP="003B0D8C">
                <w:pPr>
                  <w:rPr>
                    <w:rFonts w:cs="Arial"/>
                    <w:sz w:val="18"/>
                    <w:szCs w:val="18"/>
                    <w:lang w:val="it-CH"/>
                  </w:rPr>
                </w:pPr>
                <w:r w:rsidRPr="00BE193F">
                  <w:rPr>
                    <w:rFonts w:cs="Arial"/>
                    <w:sz w:val="18"/>
                    <w:szCs w:val="18"/>
                    <w:lang w:val="it-CH"/>
                  </w:rPr>
                  <w:t xml:space="preserve"> </w:t>
                </w:r>
              </w:p>
            </w:tc>
          </w:sdtContent>
        </w:sdt>
      </w:tr>
    </w:tbl>
    <w:p w:rsidR="003B15C2" w:rsidRPr="00F50C8F" w:rsidRDefault="003B15C2" w:rsidP="003B15C2">
      <w:pPr>
        <w:pStyle w:val="Text"/>
        <w:tabs>
          <w:tab w:val="left" w:pos="7230"/>
          <w:tab w:val="decimal" w:pos="8222"/>
        </w:tabs>
        <w:spacing w:before="0" w:line="280" w:lineRule="exact"/>
        <w:rPr>
          <w:rFonts w:cs="Arial"/>
          <w:sz w:val="20"/>
        </w:rPr>
      </w:pPr>
    </w:p>
    <w:p w:rsidR="003B15C2" w:rsidRPr="00F50C8F" w:rsidRDefault="003B15C2" w:rsidP="003B15C2">
      <w:pPr>
        <w:pStyle w:val="berschrift3"/>
        <w:rPr>
          <w:rFonts w:cs="Arial"/>
          <w:sz w:val="20"/>
        </w:rPr>
      </w:pPr>
      <w:r w:rsidRPr="00F50C8F">
        <w:rPr>
          <w:rFonts w:cs="Arial"/>
          <w:sz w:val="20"/>
        </w:rPr>
        <w:t>Bestätigung</w:t>
      </w:r>
    </w:p>
    <w:p w:rsidR="003B15C2" w:rsidRPr="00F50C8F" w:rsidRDefault="003B15C2" w:rsidP="003B15C2">
      <w:pPr>
        <w:rPr>
          <w:rFonts w:cs="Arial"/>
        </w:rPr>
      </w:pPr>
      <w:r w:rsidRPr="00F50C8F">
        <w:rPr>
          <w:rFonts w:cs="Arial"/>
        </w:rPr>
        <w:t xml:space="preserve">Der Antragsteller akzeptiert die Anforderungen und Kosten zur Erlangung des Zertifikates </w:t>
      </w:r>
      <w:r w:rsidR="0087384F" w:rsidRPr="00F50C8F">
        <w:rPr>
          <w:rFonts w:cs="Arial"/>
        </w:rPr>
        <w:t>Qualitätssiegel Holzenergie Schweiz.</w:t>
      </w:r>
    </w:p>
    <w:p w:rsidR="004E720A" w:rsidRPr="00F50C8F" w:rsidRDefault="004E720A" w:rsidP="003B15C2">
      <w:pPr>
        <w:rPr>
          <w:rFonts w:cs="Arial"/>
        </w:rPr>
      </w:pPr>
    </w:p>
    <w:p w:rsidR="004E720A" w:rsidRPr="00BE193F" w:rsidRDefault="004E720A" w:rsidP="004E720A">
      <w:pPr>
        <w:tabs>
          <w:tab w:val="left" w:pos="4536"/>
        </w:tabs>
        <w:rPr>
          <w:rFonts w:cs="Arial"/>
          <w:b/>
        </w:rPr>
      </w:pPr>
      <w:r w:rsidRPr="00F50C8F">
        <w:rPr>
          <w:rFonts w:cs="Arial"/>
          <w:b/>
        </w:rPr>
        <w:t>Verantwortlicher:</w:t>
      </w:r>
      <w:r w:rsidR="00BE193F">
        <w:rPr>
          <w:rFonts w:cs="Arial"/>
          <w:b/>
        </w:rPr>
        <w:t xml:space="preserve"> </w:t>
      </w:r>
      <w:sdt>
        <w:sdtPr>
          <w:rPr>
            <w:rFonts w:cs="Arial"/>
            <w:b/>
            <w:sz w:val="18"/>
            <w:szCs w:val="18"/>
          </w:rPr>
          <w:id w:val="43882150"/>
          <w:placeholder>
            <w:docPart w:val="DefaultPlaceholder_-1854013440"/>
          </w:placeholder>
        </w:sdtPr>
        <w:sdtEndPr/>
        <w:sdtContent>
          <w:r w:rsidR="00BE193F" w:rsidRPr="00BE193F">
            <w:rPr>
              <w:rFonts w:cs="Arial"/>
              <w:b/>
              <w:sz w:val="18"/>
              <w:szCs w:val="18"/>
            </w:rPr>
            <w:t>………………………………….</w:t>
          </w:r>
        </w:sdtContent>
      </w:sdt>
      <w:r w:rsidRPr="00F50C8F">
        <w:rPr>
          <w:rFonts w:cs="Arial"/>
          <w:b/>
        </w:rPr>
        <w:tab/>
        <w:t xml:space="preserve">Stempel und Unterschrift: </w:t>
      </w:r>
    </w:p>
    <w:p w:rsidR="003B15C2" w:rsidRPr="00F50C8F" w:rsidRDefault="003B15C2" w:rsidP="003B15C2">
      <w:pPr>
        <w:rPr>
          <w:rFonts w:cs="Arial"/>
        </w:rPr>
      </w:pPr>
    </w:p>
    <w:p w:rsidR="004E720A" w:rsidRPr="00F50C8F" w:rsidRDefault="004E720A" w:rsidP="003B15C2">
      <w:pPr>
        <w:rPr>
          <w:rFonts w:cs="Arial"/>
        </w:rPr>
      </w:pPr>
    </w:p>
    <w:p w:rsidR="004E720A" w:rsidRPr="00F50C8F" w:rsidRDefault="004E720A" w:rsidP="003B15C2">
      <w:pPr>
        <w:rPr>
          <w:rFonts w:cs="Arial"/>
        </w:rPr>
      </w:pPr>
    </w:p>
    <w:p w:rsidR="004E720A" w:rsidRPr="00F50C8F" w:rsidRDefault="004E720A" w:rsidP="003B15C2">
      <w:pPr>
        <w:rPr>
          <w:rFonts w:cs="Arial"/>
        </w:rPr>
      </w:pPr>
    </w:p>
    <w:tbl>
      <w:tblPr>
        <w:tblW w:w="0" w:type="auto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BE193F" w:rsidRPr="00F50C8F" w:rsidTr="000B0E09">
        <w:tc>
          <w:tcPr>
            <w:tcW w:w="3068" w:type="dxa"/>
            <w:shd w:val="clear" w:color="auto" w:fill="auto"/>
          </w:tcPr>
          <w:p w:rsidR="00450693" w:rsidRDefault="00450693" w:rsidP="003B15C2">
            <w:pPr>
              <w:rPr>
                <w:rFonts w:cs="Arial"/>
              </w:rPr>
            </w:pPr>
          </w:p>
          <w:p w:rsidR="00E450C7" w:rsidRPr="00F50C8F" w:rsidRDefault="00E450C7" w:rsidP="003B15C2">
            <w:pPr>
              <w:rPr>
                <w:rFonts w:cs="Arial"/>
              </w:rPr>
            </w:pPr>
            <w:r w:rsidRPr="00F50C8F">
              <w:rPr>
                <w:rFonts w:cs="Arial"/>
              </w:rPr>
              <w:t xml:space="preserve">Ort: </w:t>
            </w:r>
            <w:sdt>
              <w:sdtPr>
                <w:rPr>
                  <w:rFonts w:cs="Arial"/>
                  <w:sz w:val="18"/>
                  <w:szCs w:val="18"/>
                </w:rPr>
                <w:id w:val="-2126445693"/>
                <w:placeholder>
                  <w:docPart w:val="DefaultPlaceholder_-1854013440"/>
                </w:placeholder>
              </w:sdtPr>
              <w:sdtEndPr/>
              <w:sdtContent>
                <w:r w:rsidR="00BE193F" w:rsidRPr="00BE193F">
                  <w:rPr>
                    <w:rFonts w:cs="Arial"/>
                    <w:sz w:val="18"/>
                    <w:szCs w:val="18"/>
                  </w:rPr>
                  <w:t>…………………………………</w:t>
                </w:r>
              </w:sdtContent>
            </w:sdt>
          </w:p>
        </w:tc>
        <w:tc>
          <w:tcPr>
            <w:tcW w:w="3068" w:type="dxa"/>
            <w:shd w:val="clear" w:color="auto" w:fill="auto"/>
          </w:tcPr>
          <w:p w:rsidR="00450693" w:rsidRDefault="00450693" w:rsidP="003B15C2">
            <w:pPr>
              <w:rPr>
                <w:rFonts w:cs="Arial"/>
              </w:rPr>
            </w:pPr>
          </w:p>
          <w:p w:rsidR="00E450C7" w:rsidRPr="00F50C8F" w:rsidRDefault="00E450C7" w:rsidP="003B15C2">
            <w:pPr>
              <w:rPr>
                <w:rFonts w:cs="Arial"/>
              </w:rPr>
            </w:pPr>
            <w:r w:rsidRPr="00F50C8F">
              <w:rPr>
                <w:rFonts w:cs="Arial"/>
              </w:rPr>
              <w:t>Datum:</w:t>
            </w:r>
            <w:r w:rsidR="00BE193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36441866"/>
                <w:placeholder>
                  <w:docPart w:val="DefaultPlaceholder_-1854013440"/>
                </w:placeholder>
              </w:sdtPr>
              <w:sdtEndPr/>
              <w:sdtContent>
                <w:r w:rsidR="00BE193F" w:rsidRPr="00BE193F">
                  <w:rPr>
                    <w:rFonts w:cs="Arial"/>
                    <w:sz w:val="18"/>
                    <w:szCs w:val="18"/>
                  </w:rPr>
                  <w:t>……………………………..</w:t>
                </w:r>
              </w:sdtContent>
            </w:sdt>
          </w:p>
        </w:tc>
        <w:tc>
          <w:tcPr>
            <w:tcW w:w="3068" w:type="dxa"/>
            <w:shd w:val="clear" w:color="auto" w:fill="auto"/>
          </w:tcPr>
          <w:p w:rsidR="00450693" w:rsidRDefault="00450693" w:rsidP="003B15C2">
            <w:pPr>
              <w:rPr>
                <w:rFonts w:cs="Arial"/>
                <w:b/>
              </w:rPr>
            </w:pPr>
          </w:p>
          <w:p w:rsidR="00E450C7" w:rsidRPr="00F50C8F" w:rsidRDefault="00E450C7" w:rsidP="003B15C2">
            <w:pPr>
              <w:rPr>
                <w:rFonts w:cs="Arial"/>
                <w:b/>
              </w:rPr>
            </w:pPr>
            <w:r w:rsidRPr="00F50C8F">
              <w:rPr>
                <w:rFonts w:cs="Arial"/>
                <w:b/>
              </w:rPr>
              <w:t>Beilagen:</w:t>
            </w:r>
          </w:p>
          <w:sdt>
            <w:sdtPr>
              <w:rPr>
                <w:rFonts w:cs="Arial"/>
              </w:rPr>
              <w:id w:val="-1606498112"/>
              <w:placeholder>
                <w:docPart w:val="DefaultPlaceholder_-1854013440"/>
              </w:placeholder>
            </w:sdtPr>
            <w:sdtEndPr/>
            <w:sdtContent>
              <w:p w:rsidR="00BE193F" w:rsidRDefault="00BE193F" w:rsidP="00BE193F">
                <w:pPr>
                  <w:pStyle w:val="Listenabsatz"/>
                  <w:numPr>
                    <w:ilvl w:val="0"/>
                    <w:numId w:val="32"/>
                  </w:numPr>
                  <w:ind w:left="284" w:hanging="284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  <w:p w:rsidR="00BE193F" w:rsidRDefault="00BE193F" w:rsidP="00BE193F">
                <w:pPr>
                  <w:pStyle w:val="Listenabsatz"/>
                  <w:numPr>
                    <w:ilvl w:val="0"/>
                    <w:numId w:val="32"/>
                  </w:numPr>
                  <w:ind w:left="284" w:hanging="284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  <w:p w:rsidR="00E450C7" w:rsidRPr="00BE193F" w:rsidRDefault="00BE193F" w:rsidP="00BE193F">
                <w:pPr>
                  <w:pStyle w:val="Listenabsatz"/>
                  <w:numPr>
                    <w:ilvl w:val="0"/>
                    <w:numId w:val="32"/>
                  </w:numPr>
                  <w:ind w:left="284" w:hanging="284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p w:rsidR="003B15C2" w:rsidRPr="00F50C8F" w:rsidRDefault="003B15C2" w:rsidP="003B15C2">
      <w:pPr>
        <w:rPr>
          <w:rFonts w:cs="Arial"/>
          <w:sz w:val="12"/>
        </w:rPr>
      </w:pPr>
    </w:p>
    <w:sectPr w:rsidR="003B15C2" w:rsidRPr="00F50C8F" w:rsidSect="004E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1900" w:h="16840"/>
      <w:pgMar w:top="2315" w:right="1418" w:bottom="1134" w:left="1418" w:header="720" w:footer="7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6A" w:rsidRDefault="0044496A">
      <w:r>
        <w:separator/>
      </w:r>
    </w:p>
  </w:endnote>
  <w:endnote w:type="continuationSeparator" w:id="0">
    <w:p w:rsidR="0044496A" w:rsidRDefault="004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Geneva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C5" w:rsidRDefault="004226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E5" w:rsidRPr="004226C5" w:rsidRDefault="0009509A" w:rsidP="004226C5">
    <w:pPr>
      <w:pStyle w:val="Fuzeile"/>
      <w:rPr>
        <w:rStyle w:val="Seitenzahl"/>
        <w:rFonts w:cs="Arial"/>
        <w:sz w:val="16"/>
        <w:szCs w:val="16"/>
      </w:rPr>
    </w:pPr>
    <w:r w:rsidRPr="004226C5">
      <w:rPr>
        <w:rFonts w:ascii="Frutiger 45 Light" w:hAnsi="Frutiger 45 Light"/>
        <w:caps/>
        <w:sz w:val="16"/>
        <w:szCs w:val="16"/>
      </w:rPr>
      <w:tab/>
    </w:r>
    <w:r w:rsidR="003C0A7E" w:rsidRPr="004226C5">
      <w:rPr>
        <w:rFonts w:ascii="Frutiger 45 Light" w:hAnsi="Frutiger 45 Light"/>
        <w:caps/>
        <w:color w:val="999999"/>
        <w:sz w:val="16"/>
        <w:szCs w:val="16"/>
      </w:rPr>
      <w:t xml:space="preserve">Seite </w:t>
    </w:r>
    <w:r w:rsidR="003C0A7E" w:rsidRPr="004226C5">
      <w:rPr>
        <w:rFonts w:ascii="Frutiger 45 Light" w:hAnsi="Frutiger 45 Light"/>
        <w:caps/>
        <w:color w:val="999999"/>
        <w:sz w:val="16"/>
        <w:szCs w:val="16"/>
      </w:rPr>
      <w:fldChar w:fldCharType="begin"/>
    </w:r>
    <w:r w:rsidR="003C0A7E" w:rsidRPr="004226C5">
      <w:rPr>
        <w:rFonts w:ascii="Frutiger 45 Light" w:hAnsi="Frutiger 45 Light"/>
        <w:caps/>
        <w:color w:val="999999"/>
        <w:sz w:val="16"/>
        <w:szCs w:val="16"/>
      </w:rPr>
      <w:instrText xml:space="preserve"> PAGE  </w:instrText>
    </w:r>
    <w:r w:rsidR="003C0A7E" w:rsidRPr="004226C5">
      <w:rPr>
        <w:rFonts w:ascii="Frutiger 45 Light" w:hAnsi="Frutiger 45 Light"/>
        <w:caps/>
        <w:color w:val="999999"/>
        <w:sz w:val="16"/>
        <w:szCs w:val="16"/>
      </w:rPr>
      <w:fldChar w:fldCharType="separate"/>
    </w:r>
    <w:r w:rsidR="0014395D">
      <w:rPr>
        <w:rFonts w:ascii="Frutiger 45 Light" w:hAnsi="Frutiger 45 Light"/>
        <w:caps/>
        <w:noProof/>
        <w:color w:val="999999"/>
        <w:sz w:val="16"/>
        <w:szCs w:val="16"/>
      </w:rPr>
      <w:t>1</w:t>
    </w:r>
    <w:r w:rsidR="003C0A7E" w:rsidRPr="004226C5">
      <w:rPr>
        <w:rFonts w:ascii="Frutiger 45 Light" w:hAnsi="Frutiger 45 Light"/>
        <w:caps/>
        <w:color w:val="999999"/>
        <w:sz w:val="16"/>
        <w:szCs w:val="16"/>
      </w:rPr>
      <w:fldChar w:fldCharType="end"/>
    </w:r>
    <w:r w:rsidR="003C0A7E" w:rsidRPr="004226C5">
      <w:rPr>
        <w:rFonts w:ascii="Frutiger 45 Light" w:hAnsi="Frutiger 45 Light"/>
        <w:caps/>
        <w:color w:val="999999"/>
        <w:sz w:val="16"/>
        <w:szCs w:val="16"/>
      </w:rPr>
      <w:t xml:space="preserve"> von </w:t>
    </w:r>
    <w:r w:rsidR="003C0A7E" w:rsidRPr="004226C5">
      <w:rPr>
        <w:rStyle w:val="Seitenzahl"/>
        <w:rFonts w:ascii="Frutiger 45 Light" w:hAnsi="Frutiger 45 Light"/>
        <w:color w:val="999999"/>
        <w:sz w:val="16"/>
        <w:szCs w:val="16"/>
      </w:rPr>
      <w:fldChar w:fldCharType="begin"/>
    </w:r>
    <w:r w:rsidR="003C0A7E" w:rsidRPr="004226C5">
      <w:rPr>
        <w:rStyle w:val="Seitenzahl"/>
        <w:rFonts w:ascii="Frutiger 45 Light" w:hAnsi="Frutiger 45 Light"/>
        <w:color w:val="999999"/>
        <w:sz w:val="16"/>
        <w:szCs w:val="16"/>
      </w:rPr>
      <w:instrText xml:space="preserve"> NUMPAGES </w:instrText>
    </w:r>
    <w:r w:rsidR="003C0A7E" w:rsidRPr="004226C5">
      <w:rPr>
        <w:rStyle w:val="Seitenzahl"/>
        <w:rFonts w:ascii="Frutiger 45 Light" w:hAnsi="Frutiger 45 Light"/>
        <w:color w:val="999999"/>
        <w:sz w:val="16"/>
        <w:szCs w:val="16"/>
      </w:rPr>
      <w:fldChar w:fldCharType="separate"/>
    </w:r>
    <w:r w:rsidR="0014395D">
      <w:rPr>
        <w:rStyle w:val="Seitenzahl"/>
        <w:rFonts w:ascii="Frutiger 45 Light" w:hAnsi="Frutiger 45 Light"/>
        <w:noProof/>
        <w:color w:val="999999"/>
        <w:sz w:val="16"/>
        <w:szCs w:val="16"/>
      </w:rPr>
      <w:t>1</w:t>
    </w:r>
    <w:r w:rsidR="003C0A7E" w:rsidRPr="004226C5">
      <w:rPr>
        <w:rStyle w:val="Seitenzahl"/>
        <w:rFonts w:ascii="Frutiger 45 Light" w:hAnsi="Frutiger 45 Light"/>
        <w:color w:val="999999"/>
        <w:sz w:val="16"/>
        <w:szCs w:val="16"/>
      </w:rPr>
      <w:fldChar w:fldCharType="end"/>
    </w:r>
    <w:r w:rsidR="004226C5" w:rsidRPr="004226C5">
      <w:rPr>
        <w:rStyle w:val="Seitenzahl"/>
        <w:rFonts w:ascii="Frutiger 45 Light" w:hAnsi="Frutiger 45 Light"/>
        <w:color w:val="999999"/>
        <w:sz w:val="16"/>
        <w:szCs w:val="16"/>
      </w:rPr>
      <w:tab/>
    </w:r>
    <w:r w:rsidR="0017778D">
      <w:rPr>
        <w:rStyle w:val="Seitenzahl"/>
        <w:rFonts w:ascii="Frutiger 45 Light" w:hAnsi="Frutiger 45 Light"/>
        <w:color w:val="999999"/>
        <w:sz w:val="16"/>
        <w:szCs w:val="16"/>
      </w:rPr>
      <w:t>25</w:t>
    </w:r>
    <w:r w:rsidR="006B4075">
      <w:rPr>
        <w:rStyle w:val="Seitenzahl"/>
        <w:rFonts w:ascii="Frutiger 45 Light" w:hAnsi="Frutiger 45 Light"/>
        <w:color w:val="999999"/>
        <w:sz w:val="16"/>
        <w:szCs w:val="16"/>
      </w:rPr>
      <w:t>.</w:t>
    </w:r>
    <w:r w:rsidR="0017778D">
      <w:rPr>
        <w:rStyle w:val="Seitenzahl"/>
        <w:rFonts w:ascii="Frutiger 45 Light" w:hAnsi="Frutiger 45 Light"/>
        <w:color w:val="999999"/>
        <w:sz w:val="16"/>
        <w:szCs w:val="16"/>
      </w:rPr>
      <w:t>11</w:t>
    </w:r>
    <w:r w:rsidR="004226C5" w:rsidRPr="004226C5">
      <w:rPr>
        <w:rStyle w:val="Seitenzahl"/>
        <w:rFonts w:ascii="Frutiger 45 Light" w:hAnsi="Frutiger 45 Light"/>
        <w:color w:val="999999"/>
        <w:sz w:val="16"/>
        <w:szCs w:val="16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33" w:rsidRDefault="00F53933">
    <w:pPr>
      <w:tabs>
        <w:tab w:val="left" w:pos="1134"/>
      </w:tabs>
      <w:rPr>
        <w:rFonts w:ascii="Geneva" w:hAnsi="Geneva"/>
        <w:spacing w:val="20"/>
        <w:sz w:val="16"/>
      </w:rPr>
    </w:pPr>
    <w:r>
      <w:rPr>
        <w:rFonts w:ascii="Geneva" w:hAnsi="Geneva"/>
        <w:sz w:val="16"/>
      </w:rPr>
      <w:t>Adresse:</w:t>
    </w:r>
    <w:r>
      <w:rPr>
        <w:rFonts w:ascii="Geneva" w:hAnsi="Geneva"/>
        <w:spacing w:val="20"/>
        <w:sz w:val="16"/>
      </w:rPr>
      <w:t xml:space="preserve"> </w:t>
    </w:r>
    <w:r>
      <w:rPr>
        <w:rFonts w:ascii="Geneva" w:hAnsi="Geneva"/>
        <w:spacing w:val="20"/>
        <w:sz w:val="16"/>
      </w:rPr>
      <w:tab/>
      <w:t>Holzenergie Schweiz, Neugasse 6, CH-8005 Zürich</w:t>
    </w:r>
  </w:p>
  <w:p w:rsidR="00F53933" w:rsidRDefault="00F53933">
    <w:pPr>
      <w:tabs>
        <w:tab w:val="left" w:pos="1134"/>
      </w:tabs>
      <w:rPr>
        <w:rFonts w:ascii="Geneva" w:hAnsi="Geneva"/>
        <w:spacing w:val="20"/>
        <w:sz w:val="16"/>
      </w:rPr>
    </w:pPr>
    <w:r>
      <w:rPr>
        <w:rFonts w:ascii="Geneva" w:hAnsi="Geneva"/>
        <w:spacing w:val="20"/>
        <w:sz w:val="16"/>
      </w:rPr>
      <w:tab/>
      <w:t>Tel.:+41(0)44-250 88 11</w:t>
    </w:r>
    <w:r>
      <w:rPr>
        <w:rFonts w:ascii="Geneva" w:hAnsi="Geneva"/>
        <w:spacing w:val="20"/>
        <w:sz w:val="16"/>
      </w:rPr>
      <w:tab/>
      <w:t>Fax:+41(0)44-250 88 22</w:t>
    </w:r>
  </w:p>
  <w:p w:rsidR="00F53933" w:rsidRDefault="00F53933">
    <w:pPr>
      <w:pStyle w:val="Fuzeile"/>
      <w:tabs>
        <w:tab w:val="clear" w:pos="4536"/>
      </w:tabs>
      <w:rPr>
        <w:cap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6A" w:rsidRDefault="0044496A">
      <w:r>
        <w:separator/>
      </w:r>
    </w:p>
  </w:footnote>
  <w:footnote w:type="continuationSeparator" w:id="0">
    <w:p w:rsidR="0044496A" w:rsidRDefault="0044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C5" w:rsidRDefault="004226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DB" w:rsidRPr="00F50C8F" w:rsidRDefault="00BE193F" w:rsidP="004226C5">
    <w:pPr>
      <w:pStyle w:val="Kopfzeile"/>
      <w:ind w:left="2835"/>
      <w:rPr>
        <w:rStyle w:val="Seitenzahl"/>
        <w:rFonts w:cs="Arial"/>
        <w:b/>
        <w:color w:val="999999"/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-183515</wp:posOffset>
          </wp:positionV>
          <wp:extent cx="1943735" cy="539750"/>
          <wp:effectExtent l="0" t="0" r="0" b="0"/>
          <wp:wrapNone/>
          <wp:docPr id="6" name="Bild 6" descr="Energie_D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ergie_D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CDB" w:rsidRPr="00F50C8F">
      <w:rPr>
        <w:rStyle w:val="Seitenzahl"/>
        <w:rFonts w:cs="Arial"/>
        <w:b/>
        <w:color w:val="999999"/>
        <w:sz w:val="16"/>
        <w:szCs w:val="16"/>
      </w:rPr>
      <w:t xml:space="preserve">Kontaktstelle Qualitätssiegel </w:t>
    </w:r>
  </w:p>
  <w:p w:rsidR="000D6CDB" w:rsidRPr="00F50C8F" w:rsidRDefault="000D6CDB" w:rsidP="004226C5">
    <w:pPr>
      <w:pStyle w:val="Fuzeile"/>
      <w:ind w:left="2835"/>
      <w:rPr>
        <w:rStyle w:val="Seitenzahl"/>
        <w:rFonts w:cs="Arial"/>
        <w:color w:val="999999"/>
        <w:sz w:val="16"/>
        <w:szCs w:val="16"/>
      </w:rPr>
    </w:pPr>
    <w:r w:rsidRPr="00F50C8F">
      <w:rPr>
        <w:rStyle w:val="Seitenzahl"/>
        <w:rFonts w:cs="Arial"/>
        <w:color w:val="999999"/>
        <w:sz w:val="16"/>
        <w:szCs w:val="16"/>
      </w:rPr>
      <w:t>Energie &amp; Holz GmbH</w:t>
    </w:r>
    <w:r w:rsidR="004226C5">
      <w:rPr>
        <w:rStyle w:val="Seitenzahl"/>
        <w:rFonts w:cs="Arial"/>
        <w:color w:val="999999"/>
        <w:sz w:val="16"/>
        <w:szCs w:val="16"/>
      </w:rPr>
      <w:t xml:space="preserve">, </w:t>
    </w:r>
    <w:r w:rsidRPr="00F50C8F">
      <w:rPr>
        <w:rStyle w:val="Seitenzahl"/>
        <w:rFonts w:cs="Arial"/>
        <w:color w:val="999999"/>
        <w:sz w:val="16"/>
        <w:szCs w:val="16"/>
      </w:rPr>
      <w:t>Eichistrasse 1</w:t>
    </w:r>
    <w:r w:rsidR="004226C5">
      <w:rPr>
        <w:rStyle w:val="Seitenzahl"/>
        <w:rFonts w:cs="Arial"/>
        <w:color w:val="999999"/>
        <w:sz w:val="16"/>
        <w:szCs w:val="16"/>
      </w:rPr>
      <w:t xml:space="preserve">, </w:t>
    </w:r>
    <w:r w:rsidRPr="00F50C8F">
      <w:rPr>
        <w:rStyle w:val="Seitenzahl"/>
        <w:rFonts w:cs="Arial"/>
        <w:color w:val="999999"/>
        <w:sz w:val="16"/>
        <w:szCs w:val="16"/>
      </w:rPr>
      <w:t>6055 Alpnach Dorf</w:t>
    </w:r>
  </w:p>
  <w:p w:rsidR="000D6CDB" w:rsidRDefault="000D6CDB" w:rsidP="004226C5">
    <w:pPr>
      <w:pStyle w:val="Fuzeile"/>
      <w:ind w:left="2835"/>
      <w:rPr>
        <w:rStyle w:val="Seitenzahl"/>
        <w:rFonts w:cs="Arial"/>
        <w:color w:val="999999"/>
        <w:sz w:val="16"/>
        <w:szCs w:val="16"/>
      </w:rPr>
    </w:pPr>
    <w:r w:rsidRPr="00F50C8F">
      <w:rPr>
        <w:rStyle w:val="Seitenzahl"/>
        <w:rFonts w:cs="Arial"/>
        <w:color w:val="999999"/>
        <w:sz w:val="16"/>
        <w:szCs w:val="16"/>
      </w:rPr>
      <w:t xml:space="preserve">Tel.: 041 670 15 21 – q-siegel@energieundholz.ch – </w:t>
    </w:r>
    <w:hyperlink r:id="rId2" w:history="1">
      <w:r w:rsidR="00EE6B13" w:rsidRPr="00CF6DC6">
        <w:rPr>
          <w:rStyle w:val="Hyperlink"/>
          <w:rFonts w:cs="Arial"/>
          <w:sz w:val="16"/>
          <w:szCs w:val="16"/>
        </w:rPr>
        <w:t>www.holzenergie.ch/qualitaet</w:t>
      </w:r>
    </w:hyperlink>
  </w:p>
  <w:p w:rsidR="00EE6B13" w:rsidRPr="00F50C8F" w:rsidRDefault="00EE6B13" w:rsidP="004226C5">
    <w:pPr>
      <w:pStyle w:val="Fuzeile"/>
      <w:ind w:left="2835"/>
      <w:rPr>
        <w:rFonts w:cs="Arial"/>
        <w:color w:val="999999"/>
        <w:sz w:val="16"/>
        <w:szCs w:val="16"/>
      </w:rPr>
    </w:pPr>
  </w:p>
  <w:p w:rsidR="000D6CDB" w:rsidRDefault="00BE193F">
    <w:pPr>
      <w:pStyle w:val="Kopfzeile"/>
      <w:jc w:val="right"/>
      <w:rPr>
        <w:rFonts w:ascii="Frutiger 45 Light" w:hAnsi="Frutiger 45 Light"/>
        <w:caps/>
        <w:sz w:val="16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125095</wp:posOffset>
          </wp:positionV>
          <wp:extent cx="7235825" cy="180975"/>
          <wp:effectExtent l="0" t="0" r="0" b="0"/>
          <wp:wrapNone/>
          <wp:docPr id="4" name="Bild 4" descr="QS_Logo_Bild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S_Logo_Bildstreif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63" b="36491"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C5" w:rsidRDefault="004226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4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6E6097"/>
    <w:multiLevelType w:val="hybridMultilevel"/>
    <w:tmpl w:val="AC5E219E"/>
    <w:lvl w:ilvl="0" w:tplc="114C03A6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03201F24"/>
    <w:multiLevelType w:val="hybridMultilevel"/>
    <w:tmpl w:val="FD88E5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8E7E61"/>
    <w:multiLevelType w:val="hybridMultilevel"/>
    <w:tmpl w:val="3FE0DC8A"/>
    <w:lvl w:ilvl="0" w:tplc="54E2F344">
      <w:start w:val="2"/>
      <w:numFmt w:val="lowerLetter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6">
    <w:nsid w:val="05B81C83"/>
    <w:multiLevelType w:val="hybridMultilevel"/>
    <w:tmpl w:val="F9D2AFB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D1ABE"/>
    <w:multiLevelType w:val="hybridMultilevel"/>
    <w:tmpl w:val="9354849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292D9C"/>
    <w:multiLevelType w:val="hybridMultilevel"/>
    <w:tmpl w:val="032AD698"/>
    <w:lvl w:ilvl="0" w:tplc="CCFC732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5E7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43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26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A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CC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0E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5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A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16C6A"/>
    <w:multiLevelType w:val="hybridMultilevel"/>
    <w:tmpl w:val="C810B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67613"/>
    <w:multiLevelType w:val="hybridMultilevel"/>
    <w:tmpl w:val="0212EA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E6CA5"/>
    <w:multiLevelType w:val="hybridMultilevel"/>
    <w:tmpl w:val="AA3C52D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61D06"/>
    <w:multiLevelType w:val="hybridMultilevel"/>
    <w:tmpl w:val="F926A8DA"/>
    <w:lvl w:ilvl="0" w:tplc="2E28175C">
      <w:start w:val="4"/>
      <w:numFmt w:val="lowerLetter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114C03A6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3">
    <w:nsid w:val="2BF05CAD"/>
    <w:multiLevelType w:val="hybridMultilevel"/>
    <w:tmpl w:val="31FC004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83941"/>
    <w:multiLevelType w:val="hybridMultilevel"/>
    <w:tmpl w:val="5BF2CB9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3611D"/>
    <w:multiLevelType w:val="multilevel"/>
    <w:tmpl w:val="A5F2AC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6">
    <w:nsid w:val="41C55C27"/>
    <w:multiLevelType w:val="hybridMultilevel"/>
    <w:tmpl w:val="39B2B3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C04DF9"/>
    <w:multiLevelType w:val="hybridMultilevel"/>
    <w:tmpl w:val="B03A57CA"/>
    <w:lvl w:ilvl="0" w:tplc="93A21F5E">
      <w:numFmt w:val="bullet"/>
      <w:lvlText w:val=""/>
      <w:lvlJc w:val="left"/>
      <w:pPr>
        <w:ind w:left="2062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>
    <w:nsid w:val="4B33166B"/>
    <w:multiLevelType w:val="multilevel"/>
    <w:tmpl w:val="79C6128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4F41314A"/>
    <w:multiLevelType w:val="multilevel"/>
    <w:tmpl w:val="27D0D0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5AB3A4C"/>
    <w:multiLevelType w:val="multilevel"/>
    <w:tmpl w:val="580AD48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1">
    <w:nsid w:val="59206B08"/>
    <w:multiLevelType w:val="multilevel"/>
    <w:tmpl w:val="A89616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7730114"/>
    <w:multiLevelType w:val="hybridMultilevel"/>
    <w:tmpl w:val="4784217A"/>
    <w:lvl w:ilvl="0" w:tplc="16C601F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03DF7"/>
    <w:multiLevelType w:val="hybridMultilevel"/>
    <w:tmpl w:val="4AA4DFF2"/>
    <w:lvl w:ilvl="0" w:tplc="C082F504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C445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AD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CD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20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89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EF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44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01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C4BF9"/>
    <w:multiLevelType w:val="hybridMultilevel"/>
    <w:tmpl w:val="AC04C61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507463"/>
    <w:multiLevelType w:val="hybridMultilevel"/>
    <w:tmpl w:val="7E027410"/>
    <w:lvl w:ilvl="0" w:tplc="0407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6">
    <w:nsid w:val="7BF12E5F"/>
    <w:multiLevelType w:val="hybridMultilevel"/>
    <w:tmpl w:val="4D9CAC2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BA1062"/>
    <w:multiLevelType w:val="hybridMultilevel"/>
    <w:tmpl w:val="621C22D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3"/>
  </w:num>
  <w:num w:numId="4">
    <w:abstractNumId w:val="8"/>
  </w:num>
  <w:num w:numId="5">
    <w:abstractNumId w:val="1"/>
  </w:num>
  <w:num w:numId="6">
    <w:abstractNumId w:val="1"/>
  </w:num>
  <w:num w:numId="7">
    <w:abstractNumId w:val="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22"/>
  </w:num>
  <w:num w:numId="15">
    <w:abstractNumId w:val="3"/>
  </w:num>
  <w:num w:numId="16">
    <w:abstractNumId w:val="16"/>
  </w:num>
  <w:num w:numId="17">
    <w:abstractNumId w:val="10"/>
  </w:num>
  <w:num w:numId="18">
    <w:abstractNumId w:val="14"/>
  </w:num>
  <w:num w:numId="19">
    <w:abstractNumId w:val="26"/>
  </w:num>
  <w:num w:numId="20">
    <w:abstractNumId w:val="27"/>
  </w:num>
  <w:num w:numId="21">
    <w:abstractNumId w:val="7"/>
  </w:num>
  <w:num w:numId="22">
    <w:abstractNumId w:val="6"/>
  </w:num>
  <w:num w:numId="23">
    <w:abstractNumId w:val="25"/>
  </w:num>
  <w:num w:numId="24">
    <w:abstractNumId w:val="4"/>
  </w:num>
  <w:num w:numId="25">
    <w:abstractNumId w:val="13"/>
  </w:num>
  <w:num w:numId="26">
    <w:abstractNumId w:val="15"/>
  </w:num>
  <w:num w:numId="27">
    <w:abstractNumId w:val="24"/>
  </w:num>
  <w:num w:numId="28">
    <w:abstractNumId w:val="11"/>
  </w:num>
  <w:num w:numId="29">
    <w:abstractNumId w:val="12"/>
  </w:num>
  <w:num w:numId="30">
    <w:abstractNumId w:val="5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hYVc+YG44urVZG/r7ixl7ztwCvpByDPMfpp4s5LvNh+u9OJur5ofZ/uwYlrrRmUSyY4T1ziokH13+5wX/59w==" w:salt="4k/OjF6e3znQ11DFxi56G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CC"/>
    <w:rsid w:val="0000172D"/>
    <w:rsid w:val="000317DC"/>
    <w:rsid w:val="00045C80"/>
    <w:rsid w:val="00047A23"/>
    <w:rsid w:val="00052384"/>
    <w:rsid w:val="00062D7D"/>
    <w:rsid w:val="00074324"/>
    <w:rsid w:val="00087013"/>
    <w:rsid w:val="0009509A"/>
    <w:rsid w:val="000962C7"/>
    <w:rsid w:val="000A77C2"/>
    <w:rsid w:val="000B0E09"/>
    <w:rsid w:val="000B3D43"/>
    <w:rsid w:val="000B44AE"/>
    <w:rsid w:val="000D6CDB"/>
    <w:rsid w:val="00105894"/>
    <w:rsid w:val="00130F5B"/>
    <w:rsid w:val="00140019"/>
    <w:rsid w:val="00141DAB"/>
    <w:rsid w:val="0014395D"/>
    <w:rsid w:val="00151AF9"/>
    <w:rsid w:val="0015288A"/>
    <w:rsid w:val="00157F2B"/>
    <w:rsid w:val="001602EA"/>
    <w:rsid w:val="00164B08"/>
    <w:rsid w:val="00164C42"/>
    <w:rsid w:val="001719D3"/>
    <w:rsid w:val="00172652"/>
    <w:rsid w:val="001745AA"/>
    <w:rsid w:val="0017778D"/>
    <w:rsid w:val="001861B7"/>
    <w:rsid w:val="00192E2F"/>
    <w:rsid w:val="001A49B0"/>
    <w:rsid w:val="001B3792"/>
    <w:rsid w:val="001C29FA"/>
    <w:rsid w:val="001E31B3"/>
    <w:rsid w:val="001F3368"/>
    <w:rsid w:val="00202315"/>
    <w:rsid w:val="002042EA"/>
    <w:rsid w:val="00207708"/>
    <w:rsid w:val="0020770E"/>
    <w:rsid w:val="00211C90"/>
    <w:rsid w:val="002213BE"/>
    <w:rsid w:val="002250A0"/>
    <w:rsid w:val="00226D25"/>
    <w:rsid w:val="00242E47"/>
    <w:rsid w:val="002606BF"/>
    <w:rsid w:val="002701C4"/>
    <w:rsid w:val="002957D8"/>
    <w:rsid w:val="002E3AA6"/>
    <w:rsid w:val="002E6F42"/>
    <w:rsid w:val="002F0251"/>
    <w:rsid w:val="00302B21"/>
    <w:rsid w:val="00315711"/>
    <w:rsid w:val="00316CCD"/>
    <w:rsid w:val="0033032D"/>
    <w:rsid w:val="00332EA6"/>
    <w:rsid w:val="0033413F"/>
    <w:rsid w:val="00334DE0"/>
    <w:rsid w:val="00335F09"/>
    <w:rsid w:val="003605BC"/>
    <w:rsid w:val="00360636"/>
    <w:rsid w:val="00370002"/>
    <w:rsid w:val="00373C6E"/>
    <w:rsid w:val="00395E5E"/>
    <w:rsid w:val="003A0D7D"/>
    <w:rsid w:val="003B0D8C"/>
    <w:rsid w:val="003B15C2"/>
    <w:rsid w:val="003B3148"/>
    <w:rsid w:val="003B467E"/>
    <w:rsid w:val="003B5A04"/>
    <w:rsid w:val="003C0A7E"/>
    <w:rsid w:val="003C6043"/>
    <w:rsid w:val="003E0B53"/>
    <w:rsid w:val="003E49F5"/>
    <w:rsid w:val="0040025A"/>
    <w:rsid w:val="00410848"/>
    <w:rsid w:val="004226C5"/>
    <w:rsid w:val="00435979"/>
    <w:rsid w:val="00436A55"/>
    <w:rsid w:val="0044400A"/>
    <w:rsid w:val="0044496A"/>
    <w:rsid w:val="00450693"/>
    <w:rsid w:val="00454791"/>
    <w:rsid w:val="004560AC"/>
    <w:rsid w:val="00456ECA"/>
    <w:rsid w:val="00464D94"/>
    <w:rsid w:val="00471F4A"/>
    <w:rsid w:val="004743B9"/>
    <w:rsid w:val="00483340"/>
    <w:rsid w:val="00483E1F"/>
    <w:rsid w:val="004A0A12"/>
    <w:rsid w:val="004A3E0E"/>
    <w:rsid w:val="004B349B"/>
    <w:rsid w:val="004B5F34"/>
    <w:rsid w:val="004D2695"/>
    <w:rsid w:val="004E720A"/>
    <w:rsid w:val="004F1286"/>
    <w:rsid w:val="004F2A05"/>
    <w:rsid w:val="00500D15"/>
    <w:rsid w:val="005274E8"/>
    <w:rsid w:val="00542A6B"/>
    <w:rsid w:val="00546CEA"/>
    <w:rsid w:val="00572232"/>
    <w:rsid w:val="00572E8A"/>
    <w:rsid w:val="00580589"/>
    <w:rsid w:val="005A049E"/>
    <w:rsid w:val="005A13B0"/>
    <w:rsid w:val="005A5AED"/>
    <w:rsid w:val="005A627B"/>
    <w:rsid w:val="005B04FB"/>
    <w:rsid w:val="005B28C8"/>
    <w:rsid w:val="005B7482"/>
    <w:rsid w:val="005D50A1"/>
    <w:rsid w:val="005E64EA"/>
    <w:rsid w:val="006043C2"/>
    <w:rsid w:val="00606B76"/>
    <w:rsid w:val="00607258"/>
    <w:rsid w:val="006120D6"/>
    <w:rsid w:val="00615DE2"/>
    <w:rsid w:val="006258BB"/>
    <w:rsid w:val="00637E1A"/>
    <w:rsid w:val="00650483"/>
    <w:rsid w:val="0068347C"/>
    <w:rsid w:val="00687406"/>
    <w:rsid w:val="006A20BF"/>
    <w:rsid w:val="006A7ACD"/>
    <w:rsid w:val="006B310C"/>
    <w:rsid w:val="006B4075"/>
    <w:rsid w:val="006B5ECE"/>
    <w:rsid w:val="006B766F"/>
    <w:rsid w:val="006E0F6D"/>
    <w:rsid w:val="006E6C2F"/>
    <w:rsid w:val="006F4C83"/>
    <w:rsid w:val="00723FE0"/>
    <w:rsid w:val="0074152A"/>
    <w:rsid w:val="00743910"/>
    <w:rsid w:val="00746682"/>
    <w:rsid w:val="00757FBD"/>
    <w:rsid w:val="0076195A"/>
    <w:rsid w:val="007622E5"/>
    <w:rsid w:val="00773616"/>
    <w:rsid w:val="007B5B18"/>
    <w:rsid w:val="007C575D"/>
    <w:rsid w:val="007D5005"/>
    <w:rsid w:val="008048E7"/>
    <w:rsid w:val="008052D4"/>
    <w:rsid w:val="00811C48"/>
    <w:rsid w:val="00815EE4"/>
    <w:rsid w:val="0082370B"/>
    <w:rsid w:val="0083623A"/>
    <w:rsid w:val="008577ED"/>
    <w:rsid w:val="0087384F"/>
    <w:rsid w:val="0088292D"/>
    <w:rsid w:val="00895256"/>
    <w:rsid w:val="008B39CC"/>
    <w:rsid w:val="008C237F"/>
    <w:rsid w:val="008E2C4E"/>
    <w:rsid w:val="00921F67"/>
    <w:rsid w:val="00922C6C"/>
    <w:rsid w:val="009302DD"/>
    <w:rsid w:val="00930825"/>
    <w:rsid w:val="0093766F"/>
    <w:rsid w:val="0095548F"/>
    <w:rsid w:val="00966728"/>
    <w:rsid w:val="00983865"/>
    <w:rsid w:val="00983EC6"/>
    <w:rsid w:val="00993329"/>
    <w:rsid w:val="0099347A"/>
    <w:rsid w:val="009C549A"/>
    <w:rsid w:val="009F55E2"/>
    <w:rsid w:val="00A017A1"/>
    <w:rsid w:val="00A077A9"/>
    <w:rsid w:val="00A31199"/>
    <w:rsid w:val="00A3225E"/>
    <w:rsid w:val="00A44BAC"/>
    <w:rsid w:val="00A46B1D"/>
    <w:rsid w:val="00A60CFD"/>
    <w:rsid w:val="00A62CDD"/>
    <w:rsid w:val="00A667EF"/>
    <w:rsid w:val="00A772F7"/>
    <w:rsid w:val="00A8184C"/>
    <w:rsid w:val="00A9059D"/>
    <w:rsid w:val="00A91DF8"/>
    <w:rsid w:val="00AD6B78"/>
    <w:rsid w:val="00AF0CFB"/>
    <w:rsid w:val="00AF25B4"/>
    <w:rsid w:val="00B03392"/>
    <w:rsid w:val="00B14C92"/>
    <w:rsid w:val="00B30C9E"/>
    <w:rsid w:val="00B31A8F"/>
    <w:rsid w:val="00B32306"/>
    <w:rsid w:val="00B36123"/>
    <w:rsid w:val="00B45AE1"/>
    <w:rsid w:val="00B471A7"/>
    <w:rsid w:val="00B5471C"/>
    <w:rsid w:val="00B5623F"/>
    <w:rsid w:val="00B77B7D"/>
    <w:rsid w:val="00B85636"/>
    <w:rsid w:val="00BA6CB4"/>
    <w:rsid w:val="00BB4C58"/>
    <w:rsid w:val="00BB5A92"/>
    <w:rsid w:val="00BC1FEB"/>
    <w:rsid w:val="00BC393A"/>
    <w:rsid w:val="00BD4757"/>
    <w:rsid w:val="00BE1338"/>
    <w:rsid w:val="00BE193F"/>
    <w:rsid w:val="00BF6ECC"/>
    <w:rsid w:val="00C05325"/>
    <w:rsid w:val="00C20AB2"/>
    <w:rsid w:val="00C321EE"/>
    <w:rsid w:val="00C36F11"/>
    <w:rsid w:val="00C67296"/>
    <w:rsid w:val="00C67DBA"/>
    <w:rsid w:val="00C94DB3"/>
    <w:rsid w:val="00C973B7"/>
    <w:rsid w:val="00CC05D0"/>
    <w:rsid w:val="00CC2F45"/>
    <w:rsid w:val="00CD220C"/>
    <w:rsid w:val="00CD2D7E"/>
    <w:rsid w:val="00CE2D64"/>
    <w:rsid w:val="00CE38E0"/>
    <w:rsid w:val="00CE5B5E"/>
    <w:rsid w:val="00D00B6F"/>
    <w:rsid w:val="00D036BF"/>
    <w:rsid w:val="00D074A7"/>
    <w:rsid w:val="00D11578"/>
    <w:rsid w:val="00D43733"/>
    <w:rsid w:val="00D8236D"/>
    <w:rsid w:val="00D83DF4"/>
    <w:rsid w:val="00D90470"/>
    <w:rsid w:val="00D92159"/>
    <w:rsid w:val="00D94D79"/>
    <w:rsid w:val="00DA1C4F"/>
    <w:rsid w:val="00DA5219"/>
    <w:rsid w:val="00DB1218"/>
    <w:rsid w:val="00DB2473"/>
    <w:rsid w:val="00DC0B21"/>
    <w:rsid w:val="00DC2611"/>
    <w:rsid w:val="00DC3F57"/>
    <w:rsid w:val="00DC484F"/>
    <w:rsid w:val="00DD18C6"/>
    <w:rsid w:val="00DE42CB"/>
    <w:rsid w:val="00DF23A4"/>
    <w:rsid w:val="00DF262D"/>
    <w:rsid w:val="00DF7CCD"/>
    <w:rsid w:val="00E03223"/>
    <w:rsid w:val="00E0398A"/>
    <w:rsid w:val="00E072DD"/>
    <w:rsid w:val="00E32A78"/>
    <w:rsid w:val="00E35517"/>
    <w:rsid w:val="00E374DA"/>
    <w:rsid w:val="00E450C7"/>
    <w:rsid w:val="00E56654"/>
    <w:rsid w:val="00E57350"/>
    <w:rsid w:val="00E6688A"/>
    <w:rsid w:val="00E71855"/>
    <w:rsid w:val="00E77300"/>
    <w:rsid w:val="00E81C6C"/>
    <w:rsid w:val="00E92DE8"/>
    <w:rsid w:val="00EB3500"/>
    <w:rsid w:val="00EB5C2B"/>
    <w:rsid w:val="00EC0E5C"/>
    <w:rsid w:val="00EC516A"/>
    <w:rsid w:val="00ED4F58"/>
    <w:rsid w:val="00EE6B13"/>
    <w:rsid w:val="00F0188C"/>
    <w:rsid w:val="00F13A24"/>
    <w:rsid w:val="00F212D9"/>
    <w:rsid w:val="00F35CF5"/>
    <w:rsid w:val="00F418B8"/>
    <w:rsid w:val="00F50C8F"/>
    <w:rsid w:val="00F53933"/>
    <w:rsid w:val="00F741CD"/>
    <w:rsid w:val="00F91AAF"/>
    <w:rsid w:val="00FA5B9E"/>
    <w:rsid w:val="00FB4A14"/>
    <w:rsid w:val="00FC1798"/>
    <w:rsid w:val="00FC4C23"/>
    <w:rsid w:val="00FE1255"/>
    <w:rsid w:val="00FE4ACE"/>
    <w:rsid w:val="00FF43D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pBdr>
        <w:bottom w:val="single" w:sz="6" w:space="3" w:color="auto"/>
      </w:pBdr>
      <w:spacing w:after="400" w:line="360" w:lineRule="atLeast"/>
      <w:ind w:left="20" w:firstLine="13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spacing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tabs>
        <w:tab w:val="left" w:pos="567"/>
      </w:tabs>
      <w:spacing w:after="80"/>
      <w:outlineLvl w:val="2"/>
    </w:pPr>
    <w:rPr>
      <w:b/>
      <w:sz w:val="18"/>
    </w:rPr>
  </w:style>
  <w:style w:type="paragraph" w:styleId="berschrift4">
    <w:name w:val="heading 4"/>
    <w:basedOn w:val="Standard"/>
    <w:qFormat/>
    <w:pPr>
      <w:outlineLvl w:val="3"/>
    </w:pPr>
    <w:rPr>
      <w:i/>
      <w:sz w:val="18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Geneva" w:hAnsi="Geneva"/>
      <w:b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160" w:after="160"/>
      <w:jc w:val="center"/>
      <w:outlineLvl w:val="5"/>
    </w:pPr>
    <w:rPr>
      <w:rFonts w:ascii="Geneva" w:hAnsi="Geneva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67"/>
      </w:tabs>
      <w:outlineLvl w:val="6"/>
    </w:pPr>
    <w:rPr>
      <w:spacing w:val="16"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67"/>
      </w:tabs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">
    <w:name w:val="Kopf"/>
    <w:basedOn w:val="Standard"/>
    <w:pPr>
      <w:ind w:left="1247" w:hanging="1247"/>
    </w:pPr>
    <w:rPr>
      <w:sz w:val="22"/>
    </w:rPr>
  </w:style>
  <w:style w:type="paragraph" w:styleId="Textkrper">
    <w:name w:val="Body Text"/>
    <w:basedOn w:val="Standard"/>
    <w:rPr>
      <w:rFonts w:cs="Arial"/>
      <w:b/>
      <w:bCs/>
      <w:sz w:val="22"/>
      <w:szCs w:val="24"/>
    </w:rPr>
  </w:style>
  <w:style w:type="paragraph" w:styleId="Verzeichnis2">
    <w:name w:val="toc 2"/>
    <w:basedOn w:val="Standard"/>
    <w:next w:val="Standard"/>
    <w:semiHidden/>
    <w:pPr>
      <w:tabs>
        <w:tab w:val="right" w:pos="567"/>
        <w:tab w:val="left" w:pos="709"/>
        <w:tab w:val="right" w:leader="dot" w:pos="8504"/>
      </w:tabs>
      <w:ind w:left="278" w:right="62"/>
    </w:pPr>
    <w:rPr>
      <w:noProof/>
    </w:rPr>
  </w:style>
  <w:style w:type="paragraph" w:styleId="Verzeichnis1">
    <w:name w:val="toc 1"/>
    <w:basedOn w:val="Standard"/>
    <w:next w:val="Standard"/>
    <w:semiHidden/>
    <w:pPr>
      <w:tabs>
        <w:tab w:val="right" w:leader="dot" w:pos="8505"/>
      </w:tabs>
      <w:ind w:right="-6"/>
    </w:pPr>
    <w:rPr>
      <w:noProof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link w:val="TextChar"/>
    <w:pPr>
      <w:spacing w:before="60" w:line="280" w:lineRule="atLeast"/>
    </w:pPr>
    <w:rPr>
      <w:sz w:val="18"/>
    </w:rPr>
  </w:style>
  <w:style w:type="paragraph" w:customStyle="1" w:styleId="Spiegelstrich">
    <w:name w:val="Spiegelstrich"/>
    <w:basedOn w:val="Standard"/>
    <w:pPr>
      <w:tabs>
        <w:tab w:val="left" w:pos="567"/>
      </w:tabs>
      <w:spacing w:after="60"/>
      <w:ind w:left="560" w:hanging="4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norm-abschnitt">
    <w:name w:val="norm-abschnitt"/>
    <w:basedOn w:val="Standard"/>
    <w:pPr>
      <w:tabs>
        <w:tab w:val="left" w:pos="992"/>
        <w:tab w:val="left" w:pos="1162"/>
        <w:tab w:val="left" w:pos="4876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</w:rPr>
  </w:style>
  <w:style w:type="paragraph" w:customStyle="1" w:styleId="strich-Abschnitt">
    <w:name w:val="strich-Abschnitt"/>
    <w:basedOn w:val="norm-abschnitt"/>
    <w:rsid w:val="00746682"/>
    <w:pPr>
      <w:spacing w:before="120"/>
      <w:ind w:left="425" w:hanging="425"/>
      <w:textAlignment w:val="auto"/>
    </w:pPr>
  </w:style>
  <w:style w:type="paragraph" w:customStyle="1" w:styleId="tit-2">
    <w:name w:val="tit-2"/>
    <w:basedOn w:val="Standard"/>
    <w:rsid w:val="00746682"/>
    <w:pPr>
      <w:tabs>
        <w:tab w:val="left" w:pos="992"/>
        <w:tab w:val="left" w:pos="1162"/>
        <w:tab w:val="left" w:pos="4876"/>
      </w:tabs>
      <w:overflowPunct w:val="0"/>
      <w:autoSpaceDE w:val="0"/>
      <w:autoSpaceDN w:val="0"/>
      <w:adjustRightInd w:val="0"/>
    </w:pPr>
    <w:rPr>
      <w:rFonts w:ascii="Helvetica" w:hAnsi="Helvetica"/>
      <w:b/>
    </w:rPr>
  </w:style>
  <w:style w:type="paragraph" w:customStyle="1" w:styleId="bild">
    <w:name w:val="bild"/>
    <w:basedOn w:val="Standard"/>
    <w:rsid w:val="00746682"/>
    <w:pPr>
      <w:tabs>
        <w:tab w:val="left" w:pos="1418"/>
        <w:tab w:val="left" w:pos="4876"/>
      </w:tabs>
      <w:overflowPunct w:val="0"/>
      <w:autoSpaceDE w:val="0"/>
      <w:autoSpaceDN w:val="0"/>
      <w:adjustRightInd w:val="0"/>
    </w:pPr>
    <w:rPr>
      <w:rFonts w:ascii="Helvetica" w:hAnsi="Helvetica"/>
      <w:b/>
    </w:rPr>
  </w:style>
  <w:style w:type="paragraph" w:customStyle="1" w:styleId="norm-Absatz">
    <w:name w:val="norm-Absatz"/>
    <w:basedOn w:val="Standard"/>
    <w:rsid w:val="00746682"/>
    <w:pPr>
      <w:tabs>
        <w:tab w:val="left" w:pos="878"/>
        <w:tab w:val="left" w:pos="992"/>
        <w:tab w:val="left" w:pos="1162"/>
        <w:tab w:val="left" w:pos="3316"/>
        <w:tab w:val="left" w:pos="4876"/>
        <w:tab w:val="left" w:pos="6945"/>
      </w:tabs>
      <w:overflowPunct w:val="0"/>
      <w:autoSpaceDE w:val="0"/>
      <w:autoSpaceDN w:val="0"/>
      <w:adjustRightInd w:val="0"/>
    </w:pPr>
    <w:rPr>
      <w:rFonts w:ascii="Helvetica" w:hAnsi="Helvetica"/>
    </w:rPr>
  </w:style>
  <w:style w:type="character" w:styleId="Hyperlink">
    <w:name w:val="Hyperlink"/>
    <w:rsid w:val="0095548F"/>
    <w:rPr>
      <w:color w:val="0000FF"/>
      <w:u w:val="single"/>
    </w:rPr>
  </w:style>
  <w:style w:type="character" w:customStyle="1" w:styleId="KarlBollhalder">
    <w:name w:val="Karl Bollhalder"/>
    <w:semiHidden/>
    <w:rsid w:val="00615DE2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ellenraster">
    <w:name w:val="Table Grid"/>
    <w:basedOn w:val="NormaleTabelle"/>
    <w:rsid w:val="0016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10848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rsid w:val="00140019"/>
    <w:rPr>
      <w:rFonts w:ascii="Arial" w:hAnsi="Arial"/>
      <w:sz w:val="18"/>
      <w:lang w:val="de-CH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BE193F"/>
    <w:rPr>
      <w:color w:val="808080"/>
    </w:rPr>
  </w:style>
  <w:style w:type="paragraph" w:styleId="Listenabsatz">
    <w:name w:val="List Paragraph"/>
    <w:basedOn w:val="Standard"/>
    <w:uiPriority w:val="34"/>
    <w:qFormat/>
    <w:rsid w:val="00BE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pBdr>
        <w:bottom w:val="single" w:sz="6" w:space="3" w:color="auto"/>
      </w:pBdr>
      <w:spacing w:after="400" w:line="360" w:lineRule="atLeast"/>
      <w:ind w:left="20" w:firstLine="13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spacing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tabs>
        <w:tab w:val="left" w:pos="567"/>
      </w:tabs>
      <w:spacing w:after="80"/>
      <w:outlineLvl w:val="2"/>
    </w:pPr>
    <w:rPr>
      <w:b/>
      <w:sz w:val="18"/>
    </w:rPr>
  </w:style>
  <w:style w:type="paragraph" w:styleId="berschrift4">
    <w:name w:val="heading 4"/>
    <w:basedOn w:val="Standard"/>
    <w:qFormat/>
    <w:pPr>
      <w:outlineLvl w:val="3"/>
    </w:pPr>
    <w:rPr>
      <w:i/>
      <w:sz w:val="18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Geneva" w:hAnsi="Geneva"/>
      <w:b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160" w:after="160"/>
      <w:jc w:val="center"/>
      <w:outlineLvl w:val="5"/>
    </w:pPr>
    <w:rPr>
      <w:rFonts w:ascii="Geneva" w:hAnsi="Geneva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67"/>
      </w:tabs>
      <w:outlineLvl w:val="6"/>
    </w:pPr>
    <w:rPr>
      <w:spacing w:val="16"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67"/>
      </w:tabs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">
    <w:name w:val="Kopf"/>
    <w:basedOn w:val="Standard"/>
    <w:pPr>
      <w:ind w:left="1247" w:hanging="1247"/>
    </w:pPr>
    <w:rPr>
      <w:sz w:val="22"/>
    </w:rPr>
  </w:style>
  <w:style w:type="paragraph" w:styleId="Textkrper">
    <w:name w:val="Body Text"/>
    <w:basedOn w:val="Standard"/>
    <w:rPr>
      <w:rFonts w:cs="Arial"/>
      <w:b/>
      <w:bCs/>
      <w:sz w:val="22"/>
      <w:szCs w:val="24"/>
    </w:rPr>
  </w:style>
  <w:style w:type="paragraph" w:styleId="Verzeichnis2">
    <w:name w:val="toc 2"/>
    <w:basedOn w:val="Standard"/>
    <w:next w:val="Standard"/>
    <w:semiHidden/>
    <w:pPr>
      <w:tabs>
        <w:tab w:val="right" w:pos="567"/>
        <w:tab w:val="left" w:pos="709"/>
        <w:tab w:val="right" w:leader="dot" w:pos="8504"/>
      </w:tabs>
      <w:ind w:left="278" w:right="62"/>
    </w:pPr>
    <w:rPr>
      <w:noProof/>
    </w:rPr>
  </w:style>
  <w:style w:type="paragraph" w:styleId="Verzeichnis1">
    <w:name w:val="toc 1"/>
    <w:basedOn w:val="Standard"/>
    <w:next w:val="Standard"/>
    <w:semiHidden/>
    <w:pPr>
      <w:tabs>
        <w:tab w:val="right" w:leader="dot" w:pos="8505"/>
      </w:tabs>
      <w:ind w:right="-6"/>
    </w:pPr>
    <w:rPr>
      <w:noProof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link w:val="TextChar"/>
    <w:pPr>
      <w:spacing w:before="60" w:line="280" w:lineRule="atLeast"/>
    </w:pPr>
    <w:rPr>
      <w:sz w:val="18"/>
    </w:rPr>
  </w:style>
  <w:style w:type="paragraph" w:customStyle="1" w:styleId="Spiegelstrich">
    <w:name w:val="Spiegelstrich"/>
    <w:basedOn w:val="Standard"/>
    <w:pPr>
      <w:tabs>
        <w:tab w:val="left" w:pos="567"/>
      </w:tabs>
      <w:spacing w:after="60"/>
      <w:ind w:left="560" w:hanging="4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norm-abschnitt">
    <w:name w:val="norm-abschnitt"/>
    <w:basedOn w:val="Standard"/>
    <w:pPr>
      <w:tabs>
        <w:tab w:val="left" w:pos="992"/>
        <w:tab w:val="left" w:pos="1162"/>
        <w:tab w:val="left" w:pos="4876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</w:rPr>
  </w:style>
  <w:style w:type="paragraph" w:customStyle="1" w:styleId="strich-Abschnitt">
    <w:name w:val="strich-Abschnitt"/>
    <w:basedOn w:val="norm-abschnitt"/>
    <w:rsid w:val="00746682"/>
    <w:pPr>
      <w:spacing w:before="120"/>
      <w:ind w:left="425" w:hanging="425"/>
      <w:textAlignment w:val="auto"/>
    </w:pPr>
  </w:style>
  <w:style w:type="paragraph" w:customStyle="1" w:styleId="tit-2">
    <w:name w:val="tit-2"/>
    <w:basedOn w:val="Standard"/>
    <w:rsid w:val="00746682"/>
    <w:pPr>
      <w:tabs>
        <w:tab w:val="left" w:pos="992"/>
        <w:tab w:val="left" w:pos="1162"/>
        <w:tab w:val="left" w:pos="4876"/>
      </w:tabs>
      <w:overflowPunct w:val="0"/>
      <w:autoSpaceDE w:val="0"/>
      <w:autoSpaceDN w:val="0"/>
      <w:adjustRightInd w:val="0"/>
    </w:pPr>
    <w:rPr>
      <w:rFonts w:ascii="Helvetica" w:hAnsi="Helvetica"/>
      <w:b/>
    </w:rPr>
  </w:style>
  <w:style w:type="paragraph" w:customStyle="1" w:styleId="bild">
    <w:name w:val="bild"/>
    <w:basedOn w:val="Standard"/>
    <w:rsid w:val="00746682"/>
    <w:pPr>
      <w:tabs>
        <w:tab w:val="left" w:pos="1418"/>
        <w:tab w:val="left" w:pos="4876"/>
      </w:tabs>
      <w:overflowPunct w:val="0"/>
      <w:autoSpaceDE w:val="0"/>
      <w:autoSpaceDN w:val="0"/>
      <w:adjustRightInd w:val="0"/>
    </w:pPr>
    <w:rPr>
      <w:rFonts w:ascii="Helvetica" w:hAnsi="Helvetica"/>
      <w:b/>
    </w:rPr>
  </w:style>
  <w:style w:type="paragraph" w:customStyle="1" w:styleId="norm-Absatz">
    <w:name w:val="norm-Absatz"/>
    <w:basedOn w:val="Standard"/>
    <w:rsid w:val="00746682"/>
    <w:pPr>
      <w:tabs>
        <w:tab w:val="left" w:pos="878"/>
        <w:tab w:val="left" w:pos="992"/>
        <w:tab w:val="left" w:pos="1162"/>
        <w:tab w:val="left" w:pos="3316"/>
        <w:tab w:val="left" w:pos="4876"/>
        <w:tab w:val="left" w:pos="6945"/>
      </w:tabs>
      <w:overflowPunct w:val="0"/>
      <w:autoSpaceDE w:val="0"/>
      <w:autoSpaceDN w:val="0"/>
      <w:adjustRightInd w:val="0"/>
    </w:pPr>
    <w:rPr>
      <w:rFonts w:ascii="Helvetica" w:hAnsi="Helvetica"/>
    </w:rPr>
  </w:style>
  <w:style w:type="character" w:styleId="Hyperlink">
    <w:name w:val="Hyperlink"/>
    <w:rsid w:val="0095548F"/>
    <w:rPr>
      <w:color w:val="0000FF"/>
      <w:u w:val="single"/>
    </w:rPr>
  </w:style>
  <w:style w:type="character" w:customStyle="1" w:styleId="KarlBollhalder">
    <w:name w:val="Karl Bollhalder"/>
    <w:semiHidden/>
    <w:rsid w:val="00615DE2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ellenraster">
    <w:name w:val="Table Grid"/>
    <w:basedOn w:val="NormaleTabelle"/>
    <w:rsid w:val="0016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10848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rsid w:val="00140019"/>
    <w:rPr>
      <w:rFonts w:ascii="Arial" w:hAnsi="Arial"/>
      <w:sz w:val="18"/>
      <w:lang w:val="de-CH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BE193F"/>
    <w:rPr>
      <w:color w:val="808080"/>
    </w:rPr>
  </w:style>
  <w:style w:type="paragraph" w:styleId="Listenabsatz">
    <w:name w:val="List Paragraph"/>
    <w:basedOn w:val="Standard"/>
    <w:uiPriority w:val="34"/>
    <w:qFormat/>
    <w:rsid w:val="00BE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holzenergie.ch/qualitae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Geneva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B0"/>
    <w:rsid w:val="00193731"/>
    <w:rsid w:val="003E00FF"/>
    <w:rsid w:val="006518B7"/>
    <w:rsid w:val="006D1858"/>
    <w:rsid w:val="007F72DD"/>
    <w:rsid w:val="008722B0"/>
    <w:rsid w:val="00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22B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22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Organisationsreglement zur Typenpr¸fung f¸r Holzheizkessel der Schweizerischen Vereinigung f¸r Holzenergie VHe</vt:lpstr>
    </vt:vector>
  </TitlesOfParts>
  <Company>Ökozentrum Langenbruck</Company>
  <LinksUpToDate>false</LinksUpToDate>
  <CharactersWithSpaces>771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http://www.holzenergie.ch/qualitaet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Organisationsreglement zur Typenpr¸fung f¸r Holzheizkessel der Schweizerischen Vereinigung f¸r Holzenergie VHe</dc:title>
  <dc:creator>Moritz Dreher</dc:creator>
  <cp:lastModifiedBy>Esther Blaettler</cp:lastModifiedBy>
  <cp:revision>2</cp:revision>
  <cp:lastPrinted>2013-08-27T09:52:00Z</cp:lastPrinted>
  <dcterms:created xsi:type="dcterms:W3CDTF">2017-12-21T09:52:00Z</dcterms:created>
  <dcterms:modified xsi:type="dcterms:W3CDTF">2017-12-21T09:52:00Z</dcterms:modified>
</cp:coreProperties>
</file>